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219" w:rsidRPr="00B2682B" w:rsidRDefault="00B2682B">
      <w:pPr>
        <w:rPr>
          <w:b/>
        </w:rPr>
      </w:pPr>
      <w:r w:rsidRPr="00B2682B">
        <w:rPr>
          <w:b/>
        </w:rPr>
        <w:t>Задание к лекции 9</w:t>
      </w:r>
    </w:p>
    <w:p w:rsidR="00B2682B" w:rsidRDefault="00B2682B">
      <w:r>
        <w:t>1.</w:t>
      </w:r>
      <w:r w:rsidRPr="00B2682B">
        <w:t>Потенциометрический датчик представляет собой</w:t>
      </w:r>
      <w:r>
        <w:t xml:space="preserve"> -?</w:t>
      </w:r>
    </w:p>
    <w:p w:rsidR="00B2682B" w:rsidRDefault="00B2682B"/>
    <w:p w:rsidR="00B2682B" w:rsidRDefault="00B2682B">
      <w:r>
        <w:t>2. Что поясняет рисунок-?</w:t>
      </w:r>
    </w:p>
    <w:p w:rsidR="00B2682B" w:rsidRDefault="00B2682B">
      <w:r>
        <w:rPr>
          <w:noProof/>
          <w:lang w:eastAsia="ru-RU"/>
        </w:rPr>
        <w:drawing>
          <wp:inline distT="0" distB="0" distL="0" distR="0" wp14:anchorId="19895C8C" wp14:editId="45B036BC">
            <wp:extent cx="3600000" cy="1074619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074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82B" w:rsidRDefault="00B2682B"/>
    <w:p w:rsidR="00B2682B" w:rsidRDefault="00B2682B">
      <w:r>
        <w:t>3. Описать назначение и все элименты схемы -?</w:t>
      </w:r>
      <w:bookmarkStart w:id="0" w:name="_GoBack"/>
      <w:bookmarkEnd w:id="0"/>
    </w:p>
    <w:p w:rsidR="00B2682B" w:rsidRDefault="00B2682B">
      <w:r>
        <w:rPr>
          <w:noProof/>
          <w:lang w:eastAsia="ru-RU"/>
        </w:rPr>
        <w:drawing>
          <wp:inline distT="0" distB="0" distL="0" distR="0" wp14:anchorId="20948C2A" wp14:editId="7DD1F52E">
            <wp:extent cx="3600000" cy="2526603"/>
            <wp:effectExtent l="0" t="0" r="635" b="762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26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682B" w:rsidRDefault="00B2682B"/>
    <w:sectPr w:rsidR="00B26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A55"/>
    <w:rsid w:val="00AE1A55"/>
    <w:rsid w:val="00B2682B"/>
    <w:rsid w:val="00CC4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8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68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8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2019-09-13T14:59:00Z</dcterms:created>
  <dcterms:modified xsi:type="dcterms:W3CDTF">2019-09-13T15:04:00Z</dcterms:modified>
</cp:coreProperties>
</file>